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C3" w:rsidRDefault="003240C3" w:rsidP="00C20D1D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Calibri" w:cs="宋体" w:hint="eastAsia"/>
          <w:sz w:val="30"/>
          <w:szCs w:val="30"/>
        </w:rPr>
        <w:t>附表</w:t>
      </w:r>
      <w:r>
        <w:rPr>
          <w:rFonts w:ascii="Calibri" w:cs="Calibri"/>
          <w:sz w:val="30"/>
          <w:szCs w:val="30"/>
        </w:rPr>
        <w:t>2</w:t>
      </w:r>
      <w:r>
        <w:rPr>
          <w:rFonts w:ascii="Calibri" w:cs="宋体" w:hint="eastAsia"/>
          <w:sz w:val="30"/>
          <w:szCs w:val="30"/>
        </w:rPr>
        <w:t>：</w:t>
      </w:r>
      <w:r w:rsidR="00C20D1D">
        <w:rPr>
          <w:rFonts w:ascii="Calibri" w:cs="宋体" w:hint="eastAsia"/>
          <w:sz w:val="30"/>
          <w:szCs w:val="30"/>
        </w:rPr>
        <w:t xml:space="preserve">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特约商户信息登记表</w:t>
      </w:r>
    </w:p>
    <w:p w:rsidR="003240C3" w:rsidRDefault="003240C3" w:rsidP="007A2943">
      <w:pPr>
        <w:jc w:val="center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 xml:space="preserve">   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 xml:space="preserve">   </w:t>
      </w:r>
      <w:r>
        <w:rPr>
          <w:rFonts w:ascii="仿宋_GB2312" w:eastAsia="仿宋_GB2312" w:cs="仿宋_GB2312" w:hint="eastAsia"/>
        </w:rPr>
        <w:t>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70"/>
        <w:gridCol w:w="52"/>
        <w:gridCol w:w="349"/>
        <w:gridCol w:w="79"/>
        <w:gridCol w:w="324"/>
        <w:gridCol w:w="69"/>
        <w:gridCol w:w="137"/>
        <w:gridCol w:w="25"/>
        <w:gridCol w:w="228"/>
        <w:gridCol w:w="84"/>
        <w:gridCol w:w="19"/>
        <w:gridCol w:w="177"/>
        <w:gridCol w:w="235"/>
        <w:gridCol w:w="44"/>
        <w:gridCol w:w="9"/>
        <w:gridCol w:w="246"/>
        <w:gridCol w:w="35"/>
        <w:gridCol w:w="186"/>
        <w:gridCol w:w="91"/>
        <w:gridCol w:w="134"/>
        <w:gridCol w:w="87"/>
        <w:gridCol w:w="58"/>
        <w:gridCol w:w="105"/>
        <w:gridCol w:w="171"/>
        <w:gridCol w:w="200"/>
        <w:gridCol w:w="79"/>
        <w:gridCol w:w="26"/>
        <w:gridCol w:w="19"/>
        <w:gridCol w:w="177"/>
        <w:gridCol w:w="54"/>
        <w:gridCol w:w="132"/>
        <w:gridCol w:w="6"/>
        <w:gridCol w:w="45"/>
        <w:gridCol w:w="42"/>
        <w:gridCol w:w="54"/>
        <w:gridCol w:w="176"/>
        <w:gridCol w:w="59"/>
        <w:gridCol w:w="41"/>
        <w:gridCol w:w="67"/>
        <w:gridCol w:w="209"/>
        <w:gridCol w:w="122"/>
        <w:gridCol w:w="154"/>
        <w:gridCol w:w="76"/>
        <w:gridCol w:w="67"/>
        <w:gridCol w:w="9"/>
        <w:gridCol w:w="126"/>
        <w:gridCol w:w="64"/>
        <w:gridCol w:w="212"/>
        <w:gridCol w:w="123"/>
        <w:gridCol w:w="88"/>
        <w:gridCol w:w="66"/>
        <w:gridCol w:w="8"/>
        <w:gridCol w:w="57"/>
        <w:gridCol w:w="134"/>
        <w:gridCol w:w="77"/>
        <w:gridCol w:w="104"/>
        <w:gridCol w:w="126"/>
        <w:gridCol w:w="46"/>
        <w:gridCol w:w="122"/>
        <w:gridCol w:w="136"/>
        <w:gridCol w:w="19"/>
        <w:gridCol w:w="85"/>
        <w:gridCol w:w="95"/>
        <w:gridCol w:w="96"/>
        <w:gridCol w:w="45"/>
        <w:gridCol w:w="236"/>
        <w:gridCol w:w="61"/>
        <w:gridCol w:w="60"/>
        <w:gridCol w:w="48"/>
        <w:gridCol w:w="70"/>
        <w:gridCol w:w="38"/>
        <w:gridCol w:w="80"/>
        <w:gridCol w:w="196"/>
        <w:gridCol w:w="42"/>
        <w:gridCol w:w="120"/>
        <w:gridCol w:w="114"/>
        <w:gridCol w:w="85"/>
        <w:gridCol w:w="192"/>
        <w:gridCol w:w="11"/>
        <w:gridCol w:w="19"/>
        <w:gridCol w:w="54"/>
        <w:gridCol w:w="192"/>
        <w:gridCol w:w="289"/>
      </w:tblGrid>
      <w:tr w:rsidR="003240C3">
        <w:trPr>
          <w:trHeight w:val="397"/>
          <w:jc w:val="center"/>
        </w:trPr>
        <w:tc>
          <w:tcPr>
            <w:tcW w:w="9639" w:type="dxa"/>
            <w:gridSpan w:val="84"/>
            <w:shd w:val="clear" w:color="auto" w:fill="BFBFBF"/>
            <w:vAlign w:val="center"/>
          </w:tcPr>
          <w:p w:rsidR="003240C3" w:rsidRDefault="003240C3" w:rsidP="00A62AD3">
            <w:pPr>
              <w:pStyle w:val="ab"/>
              <w:spacing w:line="25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商户基本信息</w:t>
            </w:r>
          </w:p>
        </w:tc>
      </w:tr>
      <w:tr w:rsidR="003240C3">
        <w:trPr>
          <w:trHeight w:val="397"/>
          <w:jc w:val="center"/>
        </w:trPr>
        <w:tc>
          <w:tcPr>
            <w:tcW w:w="4782" w:type="dxa"/>
            <w:gridSpan w:val="3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注册名称：</w:t>
            </w:r>
          </w:p>
        </w:tc>
        <w:tc>
          <w:tcPr>
            <w:tcW w:w="4857" w:type="dxa"/>
            <w:gridSpan w:val="5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注册地址：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</w:tc>
      </w:tr>
      <w:tr w:rsidR="003240C3">
        <w:trPr>
          <w:trHeight w:val="397"/>
          <w:jc w:val="center"/>
        </w:trPr>
        <w:tc>
          <w:tcPr>
            <w:tcW w:w="4782" w:type="dxa"/>
            <w:gridSpan w:val="3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营业名称：</w:t>
            </w:r>
          </w:p>
        </w:tc>
        <w:tc>
          <w:tcPr>
            <w:tcW w:w="4857" w:type="dxa"/>
            <w:gridSpan w:val="5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营业地址：</w:t>
            </w:r>
          </w:p>
        </w:tc>
      </w:tr>
      <w:tr w:rsidR="003240C3">
        <w:trPr>
          <w:trHeight w:val="397"/>
          <w:jc w:val="center"/>
        </w:trPr>
        <w:tc>
          <w:tcPr>
            <w:tcW w:w="1625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事业单位法人登记证书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统一社会信用代码证书</w:t>
            </w:r>
          </w:p>
        </w:tc>
        <w:tc>
          <w:tcPr>
            <w:tcW w:w="530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3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3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8" w:type="dxa"/>
            <w:gridSpan w:val="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39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628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3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4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41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证件有效期：</w:t>
            </w: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日至</w:t>
            </w: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3240C3">
        <w:trPr>
          <w:trHeight w:val="397"/>
          <w:jc w:val="center"/>
        </w:trPr>
        <w:tc>
          <w:tcPr>
            <w:tcW w:w="2180" w:type="dxa"/>
            <w:gridSpan w:val="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组织机构代码证号码</w:t>
            </w:r>
          </w:p>
        </w:tc>
        <w:tc>
          <w:tcPr>
            <w:tcW w:w="743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4" w:type="dxa"/>
            <w:gridSpan w:val="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45" w:type="dxa"/>
            <w:gridSpan w:val="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-----</w:t>
            </w:r>
          </w:p>
        </w:tc>
        <w:tc>
          <w:tcPr>
            <w:tcW w:w="757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 w:cs="仿宋_GB2312"/>
              </w:rPr>
            </w:pP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组织机构代码证到期日：</w:t>
            </w: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3240C3">
        <w:trPr>
          <w:trHeight w:val="397"/>
          <w:jc w:val="center"/>
        </w:trPr>
        <w:tc>
          <w:tcPr>
            <w:tcW w:w="4776" w:type="dxa"/>
            <w:gridSpan w:val="3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法定代表人：</w:t>
            </w:r>
          </w:p>
        </w:tc>
        <w:tc>
          <w:tcPr>
            <w:tcW w:w="4863" w:type="dxa"/>
            <w:gridSpan w:val="5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证件类型：□身份证</w:t>
            </w: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ascii="仿宋_GB2312" w:eastAsia="仿宋_GB2312" w:cs="仿宋_GB2312" w:hint="eastAsia"/>
              </w:rPr>
              <w:t>□其它</w:t>
            </w:r>
          </w:p>
        </w:tc>
      </w:tr>
      <w:tr w:rsidR="003240C3">
        <w:trPr>
          <w:trHeight w:val="397"/>
          <w:jc w:val="center"/>
        </w:trPr>
        <w:tc>
          <w:tcPr>
            <w:tcW w:w="1075" w:type="dxa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证件号码</w:t>
            </w:r>
          </w:p>
        </w:tc>
        <w:tc>
          <w:tcPr>
            <w:tcW w:w="471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4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397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8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6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6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6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75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  <w:shd w:val="clear" w:color="auto" w:fill="BFBFBF"/>
            <w:vAlign w:val="center"/>
          </w:tcPr>
          <w:p w:rsidR="003240C3" w:rsidRDefault="003240C3" w:rsidP="00A62AD3">
            <w:pPr>
              <w:pStyle w:val="ab"/>
              <w:spacing w:line="25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支付业务信息</w:t>
            </w: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cs="仿宋_GB2312" w:hint="eastAsia"/>
              </w:rPr>
              <w:t>业务联系人：</w:t>
            </w:r>
            <w:r>
              <w:rPr>
                <w:rFonts w:ascii="仿宋_GB2312" w:eastAsia="仿宋_GB2312" w:cs="仿宋_GB2312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作为支付业务送达联系人</w:t>
            </w:r>
          </w:p>
        </w:tc>
      </w:tr>
      <w:tr w:rsidR="003240C3">
        <w:trPr>
          <w:trHeight w:val="397"/>
          <w:jc w:val="center"/>
        </w:trPr>
        <w:tc>
          <w:tcPr>
            <w:tcW w:w="3443" w:type="dxa"/>
            <w:gridSpan w:val="1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联系人电话：</w:t>
            </w:r>
          </w:p>
        </w:tc>
        <w:tc>
          <w:tcPr>
            <w:tcW w:w="3073" w:type="dxa"/>
            <w:gridSpan w:val="3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联系人邮箱：</w:t>
            </w:r>
          </w:p>
        </w:tc>
        <w:tc>
          <w:tcPr>
            <w:tcW w:w="3123" w:type="dxa"/>
            <w:gridSpan w:val="3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联系人传真：</w:t>
            </w: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cs="仿宋_GB2312" w:hint="eastAsia"/>
              </w:rPr>
              <w:t>财务联系人：</w:t>
            </w:r>
            <w:r>
              <w:rPr>
                <w:rFonts w:ascii="仿宋_GB2312" w:eastAsia="仿宋_GB2312" w:cs="仿宋_GB2312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作为现场支付业务送达联系人</w:t>
            </w:r>
          </w:p>
        </w:tc>
      </w:tr>
      <w:tr w:rsidR="003240C3">
        <w:trPr>
          <w:trHeight w:val="397"/>
          <w:jc w:val="center"/>
        </w:trPr>
        <w:tc>
          <w:tcPr>
            <w:tcW w:w="3443" w:type="dxa"/>
            <w:gridSpan w:val="1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联系人电话：</w:t>
            </w:r>
          </w:p>
        </w:tc>
        <w:tc>
          <w:tcPr>
            <w:tcW w:w="3073" w:type="dxa"/>
            <w:gridSpan w:val="3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联系人邮箱：</w:t>
            </w:r>
          </w:p>
        </w:tc>
        <w:tc>
          <w:tcPr>
            <w:tcW w:w="3123" w:type="dxa"/>
            <w:gridSpan w:val="3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联系人传真：</w:t>
            </w:r>
          </w:p>
        </w:tc>
      </w:tr>
      <w:tr w:rsidR="003240C3">
        <w:trPr>
          <w:trHeight w:val="397"/>
          <w:jc w:val="center"/>
        </w:trPr>
        <w:tc>
          <w:tcPr>
            <w:tcW w:w="1197" w:type="dxa"/>
            <w:gridSpan w:val="3"/>
            <w:vAlign w:val="center"/>
          </w:tcPr>
          <w:p w:rsidR="003240C3" w:rsidRDefault="003240C3" w:rsidP="00A62AD3">
            <w:pPr>
              <w:pStyle w:val="ab"/>
              <w:tabs>
                <w:tab w:val="left" w:pos="430"/>
              </w:tabs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支付类型</w:t>
            </w:r>
          </w:p>
        </w:tc>
        <w:tc>
          <w:tcPr>
            <w:tcW w:w="8442" w:type="dxa"/>
            <w:gridSpan w:val="8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Wingdings" w:hint="eastAsia"/>
                <w:szCs w:val="20"/>
              </w:rPr>
              <w:sym w:font="Wingdings" w:char="F0A8"/>
            </w:r>
            <w:proofErr w:type="gramStart"/>
            <w:r>
              <w:rPr>
                <w:rFonts w:ascii="仿宋_GB2312" w:eastAsia="仿宋_GB2312" w:cs="仿宋_GB2312" w:hint="eastAsia"/>
              </w:rPr>
              <w:t>微信</w:t>
            </w:r>
            <w:proofErr w:type="gramEnd"/>
            <w:r>
              <w:rPr>
                <w:rFonts w:ascii="仿宋_GB2312" w:eastAsia="仿宋_GB2312" w:hAnsi="Wingdings" w:hint="eastAsia"/>
                <w:szCs w:val="20"/>
              </w:rPr>
              <w:sym w:font="Wingdings" w:char="F0A8"/>
            </w:r>
            <w:r>
              <w:rPr>
                <w:rFonts w:ascii="仿宋_GB2312" w:eastAsia="仿宋_GB2312" w:cs="仿宋_GB2312" w:hint="eastAsia"/>
              </w:rPr>
              <w:t>支付宝</w:t>
            </w: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ascii="仿宋_GB2312" w:eastAsia="仿宋_GB2312" w:hAnsi="Wingdings" w:hint="eastAsia"/>
                <w:szCs w:val="20"/>
              </w:rPr>
              <w:sym w:font="Wingdings" w:char="F0A8"/>
            </w:r>
            <w:r>
              <w:rPr>
                <w:rFonts w:ascii="仿宋_GB2312" w:eastAsia="仿宋_GB2312" w:cs="仿宋_GB2312" w:hint="eastAsia"/>
              </w:rPr>
              <w:t>银联</w:t>
            </w:r>
          </w:p>
        </w:tc>
      </w:tr>
      <w:tr w:rsidR="003240C3">
        <w:trPr>
          <w:trHeight w:val="397"/>
          <w:jc w:val="center"/>
        </w:trPr>
        <w:tc>
          <w:tcPr>
            <w:tcW w:w="1197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签约费率</w:t>
            </w:r>
          </w:p>
        </w:tc>
        <w:tc>
          <w:tcPr>
            <w:tcW w:w="1491" w:type="dxa"/>
            <w:gridSpan w:val="10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微信</w:t>
            </w:r>
            <w:proofErr w:type="gramEnd"/>
          </w:p>
        </w:tc>
        <w:tc>
          <w:tcPr>
            <w:tcW w:w="1230" w:type="dxa"/>
            <w:gridSpan w:val="1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1679" w:type="dxa"/>
            <w:gridSpan w:val="18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支付宝</w:t>
            </w:r>
          </w:p>
        </w:tc>
        <w:tc>
          <w:tcPr>
            <w:tcW w:w="1365" w:type="dxa"/>
            <w:gridSpan w:val="1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1067" w:type="dxa"/>
            <w:gridSpan w:val="1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银联</w:t>
            </w:r>
          </w:p>
        </w:tc>
        <w:tc>
          <w:tcPr>
            <w:tcW w:w="1610" w:type="dxa"/>
            <w:gridSpan w:val="1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</w:tr>
      <w:tr w:rsidR="003240C3">
        <w:trPr>
          <w:trHeight w:val="475"/>
          <w:jc w:val="center"/>
        </w:trPr>
        <w:tc>
          <w:tcPr>
            <w:tcW w:w="1197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结算账户信息</w:t>
            </w:r>
          </w:p>
        </w:tc>
        <w:tc>
          <w:tcPr>
            <w:tcW w:w="8442" w:type="dxa"/>
            <w:gridSpan w:val="81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结算账户名称：</w:t>
            </w:r>
          </w:p>
        </w:tc>
      </w:tr>
      <w:tr w:rsidR="003240C3">
        <w:trPr>
          <w:trHeight w:val="397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1366" w:type="dxa"/>
            <w:gridSpan w:val="10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结算账号</w:t>
            </w:r>
          </w:p>
        </w:tc>
        <w:tc>
          <w:tcPr>
            <w:tcW w:w="465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9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8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7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7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89" w:type="dxa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</w:tr>
      <w:tr w:rsidR="003240C3">
        <w:trPr>
          <w:trHeight w:val="397"/>
          <w:jc w:val="center"/>
        </w:trPr>
        <w:tc>
          <w:tcPr>
            <w:tcW w:w="1145" w:type="dxa"/>
            <w:gridSpan w:val="2"/>
            <w:vMerge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330" w:type="dxa"/>
            <w:gridSpan w:val="39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开户行行号：</w:t>
            </w:r>
          </w:p>
        </w:tc>
        <w:tc>
          <w:tcPr>
            <w:tcW w:w="4164" w:type="dxa"/>
            <w:gridSpan w:val="43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开户行名称：</w:t>
            </w:r>
          </w:p>
        </w:tc>
      </w:tr>
      <w:tr w:rsidR="003240C3">
        <w:trPr>
          <w:trHeight w:val="717"/>
          <w:jc w:val="center"/>
        </w:trPr>
        <w:tc>
          <w:tcPr>
            <w:tcW w:w="9639" w:type="dxa"/>
            <w:gridSpan w:val="8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商户网上</w:t>
            </w:r>
            <w:r>
              <w:rPr>
                <w:rFonts w:ascii="仿宋_GB2312" w:eastAsia="仿宋_GB2312" w:cs="仿宋_GB2312"/>
              </w:rPr>
              <w:t>IP</w:t>
            </w:r>
            <w:r>
              <w:rPr>
                <w:rFonts w:ascii="仿宋_GB2312" w:eastAsia="仿宋_GB2312" w:cs="仿宋_GB2312" w:hint="eastAsia"/>
              </w:rPr>
              <w:t>地址：</w:t>
            </w:r>
            <w:r>
              <w:rPr>
                <w:rFonts w:ascii="仿宋_GB2312" w:eastAsia="仿宋_GB2312" w:cs="仿宋_GB2312"/>
                <w:u w:val="single"/>
              </w:rPr>
              <w:t xml:space="preserve">          .          .          .          </w:t>
            </w:r>
          </w:p>
        </w:tc>
      </w:tr>
      <w:tr w:rsidR="003240C3">
        <w:trPr>
          <w:trHeight w:val="397"/>
          <w:jc w:val="center"/>
        </w:trPr>
        <w:tc>
          <w:tcPr>
            <w:tcW w:w="1145" w:type="dxa"/>
            <w:gridSpan w:val="2"/>
            <w:vAlign w:val="center"/>
          </w:tcPr>
          <w:p w:rsidR="003240C3" w:rsidRDefault="003240C3" w:rsidP="00A62AD3">
            <w:pPr>
              <w:pStyle w:val="ab"/>
              <w:spacing w:line="25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ICP</w:t>
            </w:r>
            <w:r>
              <w:rPr>
                <w:rFonts w:ascii="仿宋_GB2312" w:eastAsia="仿宋_GB2312" w:cs="仿宋_GB2312" w:hint="eastAsia"/>
              </w:rPr>
              <w:t>备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证</w:t>
            </w:r>
          </w:p>
          <w:p w:rsidR="003240C3" w:rsidRDefault="003240C3" w:rsidP="00A62AD3">
            <w:pPr>
              <w:pStyle w:val="ab"/>
              <w:spacing w:line="25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号码</w:t>
            </w:r>
          </w:p>
        </w:tc>
        <w:tc>
          <w:tcPr>
            <w:tcW w:w="804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59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68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55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09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98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96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97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98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03" w:type="dxa"/>
            <w:gridSpan w:val="6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498" w:type="dxa"/>
            <w:gridSpan w:val="5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760" w:type="dxa"/>
            <w:gridSpan w:val="7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  <w:tc>
          <w:tcPr>
            <w:tcW w:w="554" w:type="dxa"/>
            <w:gridSpan w:val="4"/>
            <w:vAlign w:val="center"/>
          </w:tcPr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</w:tc>
      </w:tr>
      <w:tr w:rsidR="003240C3">
        <w:trPr>
          <w:trHeight w:val="397"/>
          <w:jc w:val="center"/>
        </w:trPr>
        <w:tc>
          <w:tcPr>
            <w:tcW w:w="9639" w:type="dxa"/>
            <w:gridSpan w:val="84"/>
          </w:tcPr>
          <w:p w:rsidR="003240C3" w:rsidRDefault="003240C3" w:rsidP="00291C75">
            <w:pPr>
              <w:autoSpaceDE w:val="0"/>
              <w:autoSpaceDN w:val="0"/>
              <w:spacing w:line="250" w:lineRule="exact"/>
              <w:ind w:firstLineChars="200" w:firstLine="42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本单位承诺上述信息内容真实、合法、有效。</w:t>
            </w:r>
          </w:p>
          <w:p w:rsidR="003240C3" w:rsidRDefault="003240C3" w:rsidP="00291C75">
            <w:pPr>
              <w:autoSpaceDE w:val="0"/>
              <w:autoSpaceDN w:val="0"/>
              <w:spacing w:line="250" w:lineRule="exact"/>
              <w:ind w:firstLineChars="200" w:firstLine="420"/>
              <w:rPr>
                <w:rFonts w:ascii="仿宋_GB2312" w:eastAsia="仿宋_GB2312"/>
                <w:kern w:val="0"/>
              </w:rPr>
            </w:pPr>
          </w:p>
          <w:p w:rsidR="003240C3" w:rsidRDefault="003240C3" w:rsidP="00291C75">
            <w:pPr>
              <w:autoSpaceDE w:val="0"/>
              <w:autoSpaceDN w:val="0"/>
              <w:spacing w:line="250" w:lineRule="exact"/>
              <w:ind w:firstLineChars="200" w:firstLine="420"/>
              <w:rPr>
                <w:rFonts w:ascii="仿宋_GB2312" w:eastAsia="仿宋_GB2312"/>
                <w:kern w:val="0"/>
              </w:rPr>
            </w:pPr>
          </w:p>
          <w:p w:rsidR="003240C3" w:rsidRDefault="003240C3" w:rsidP="00A62AD3">
            <w:pPr>
              <w:autoSpaceDE w:val="0"/>
              <w:autoSpaceDN w:val="0"/>
              <w:spacing w:line="25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       </w:t>
            </w:r>
            <w:r>
              <w:rPr>
                <w:rFonts w:ascii="仿宋_GB2312" w:eastAsia="仿宋_GB2312" w:cs="仿宋_GB2312" w:hint="eastAsia"/>
              </w:rPr>
              <w:t>商户盖章：</w:t>
            </w:r>
            <w:r>
              <w:rPr>
                <w:rFonts w:ascii="仿宋_GB2312" w:eastAsia="仿宋_GB2312" w:cs="仿宋_GB2312"/>
              </w:rPr>
              <w:t xml:space="preserve">                                               </w:t>
            </w:r>
          </w:p>
          <w:p w:rsidR="003240C3" w:rsidRDefault="003240C3" w:rsidP="00A62AD3">
            <w:pPr>
              <w:autoSpaceDE w:val="0"/>
              <w:autoSpaceDN w:val="0"/>
              <w:spacing w:line="250" w:lineRule="exact"/>
              <w:rPr>
                <w:rFonts w:ascii="仿宋_GB2312" w:eastAsia="仿宋_GB2312" w:cs="仿宋_GB2312"/>
              </w:rPr>
            </w:pPr>
          </w:p>
          <w:p w:rsidR="003240C3" w:rsidRDefault="003240C3" w:rsidP="00A62AD3">
            <w:pPr>
              <w:pStyle w:val="ab"/>
              <w:spacing w:line="25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       </w:t>
            </w:r>
            <w:r>
              <w:rPr>
                <w:rFonts w:ascii="仿宋_GB2312" w:eastAsia="仿宋_GB2312" w:cs="仿宋_GB2312" w:hint="eastAsia"/>
              </w:rPr>
              <w:t>经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办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人：</w:t>
            </w:r>
          </w:p>
          <w:p w:rsidR="00C20D1D" w:rsidRDefault="00C20D1D" w:rsidP="00A62AD3">
            <w:pPr>
              <w:pStyle w:val="ab"/>
              <w:spacing w:line="250" w:lineRule="exact"/>
              <w:rPr>
                <w:rFonts w:ascii="仿宋_GB2312" w:eastAsia="仿宋_GB2312"/>
              </w:rPr>
            </w:pPr>
          </w:p>
          <w:p w:rsidR="003240C3" w:rsidRDefault="003240C3" w:rsidP="00C20D1D">
            <w:pPr>
              <w:pStyle w:val="ab"/>
              <w:spacing w:line="25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       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期：</w:t>
            </w:r>
          </w:p>
          <w:p w:rsidR="00C20D1D" w:rsidRDefault="00C20D1D" w:rsidP="00C20D1D">
            <w:pPr>
              <w:pStyle w:val="ab"/>
              <w:spacing w:line="250" w:lineRule="exact"/>
              <w:rPr>
                <w:rFonts w:ascii="仿宋_GB2312" w:eastAsia="仿宋_GB2312"/>
                <w:b/>
                <w:bCs/>
              </w:rPr>
            </w:pPr>
          </w:p>
        </w:tc>
      </w:tr>
    </w:tbl>
    <w:p w:rsidR="003240C3" w:rsidRPr="008214FD" w:rsidRDefault="00BE19CC" w:rsidP="00BE19CC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8214FD">
        <w:rPr>
          <w:rFonts w:ascii="仿宋" w:eastAsia="仿宋" w:hAnsi="仿宋"/>
          <w:sz w:val="30"/>
          <w:szCs w:val="30"/>
        </w:rPr>
        <w:t xml:space="preserve"> </w:t>
      </w:r>
    </w:p>
    <w:sectPr w:rsidR="003240C3" w:rsidRPr="008214FD" w:rsidSect="00B84EB3">
      <w:footerReference w:type="even" r:id="rId8"/>
      <w:footerReference w:type="default" r:id="rId9"/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84" w:rsidRDefault="00892284">
      <w:r>
        <w:separator/>
      </w:r>
    </w:p>
  </w:endnote>
  <w:endnote w:type="continuationSeparator" w:id="0">
    <w:p w:rsidR="00892284" w:rsidRDefault="0089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both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 w:rsidR="00BE19CC"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right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 w:rsidRPr="001C52A1">
      <w:rPr>
        <w:rFonts w:ascii="宋体" w:hAnsi="宋体" w:cs="宋体"/>
        <w:sz w:val="28"/>
        <w:szCs w:val="28"/>
      </w:rPr>
      <w:fldChar w:fldCharType="begin"/>
    </w:r>
    <w:r w:rsidRPr="001C52A1">
      <w:rPr>
        <w:rFonts w:ascii="宋体" w:hAnsi="宋体" w:cs="宋体"/>
        <w:sz w:val="28"/>
        <w:szCs w:val="28"/>
      </w:rPr>
      <w:instrText xml:space="preserve"> PAGE </w:instrText>
    </w:r>
    <w:r w:rsidRPr="001C52A1">
      <w:rPr>
        <w:rFonts w:ascii="宋体" w:hAnsi="宋体" w:cs="宋体"/>
        <w:sz w:val="28"/>
        <w:szCs w:val="28"/>
      </w:rPr>
      <w:fldChar w:fldCharType="separate"/>
    </w:r>
    <w:r w:rsidR="00BE19CC">
      <w:rPr>
        <w:rFonts w:ascii="宋体" w:hAnsi="宋体" w:cs="宋体"/>
        <w:noProof/>
        <w:sz w:val="28"/>
        <w:szCs w:val="28"/>
      </w:rPr>
      <w:t>1</w:t>
    </w:r>
    <w:r w:rsidRPr="001C52A1"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84" w:rsidRDefault="00892284">
      <w:r>
        <w:separator/>
      </w:r>
    </w:p>
  </w:footnote>
  <w:footnote w:type="continuationSeparator" w:id="0">
    <w:p w:rsidR="00892284" w:rsidRDefault="0089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26E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8A880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D17E87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2B6AC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BD0C04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4E45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8304D8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1CC053F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5CB4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C3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1">
    <w:nsid w:val="00000009"/>
    <w:multiLevelType w:val="multilevel"/>
    <w:tmpl w:val="00000009"/>
    <w:lvl w:ilvl="0">
      <w:start w:val="1"/>
      <w:numFmt w:val="chineseCountingThousand"/>
      <w:lvlText w:val="第%1条"/>
      <w:lvlJc w:val="left"/>
      <w:pPr>
        <w:ind w:left="90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pStyle w:val="2"/>
      <w:lvlText w:val="第%3条"/>
      <w:lvlJc w:val="left"/>
      <w:pPr>
        <w:ind w:left="84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20F1D43"/>
    <w:multiLevelType w:val="hybridMultilevel"/>
    <w:tmpl w:val="4056A656"/>
    <w:lvl w:ilvl="0" w:tplc="2B7A42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023B3B17"/>
    <w:multiLevelType w:val="hybridMultilevel"/>
    <w:tmpl w:val="F24CDA74"/>
    <w:lvl w:ilvl="0" w:tplc="18A6FB8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2C2CFE90">
      <w:start w:val="1"/>
      <w:numFmt w:val="decimal"/>
      <w:lvlText w:val="%2、"/>
      <w:lvlJc w:val="left"/>
      <w:pPr>
        <w:ind w:left="170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14">
    <w:nsid w:val="042071FD"/>
    <w:multiLevelType w:val="hybridMultilevel"/>
    <w:tmpl w:val="26CA82E0"/>
    <w:lvl w:ilvl="0" w:tplc="58B4735C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5">
    <w:nsid w:val="0E0D3FBC"/>
    <w:multiLevelType w:val="hybridMultilevel"/>
    <w:tmpl w:val="1E2E20B6"/>
    <w:lvl w:ilvl="0" w:tplc="05D4DC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19C56098"/>
    <w:multiLevelType w:val="hybridMultilevel"/>
    <w:tmpl w:val="F2CE8940"/>
    <w:lvl w:ilvl="0" w:tplc="D85835BE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3800C71"/>
    <w:multiLevelType w:val="hybridMultilevel"/>
    <w:tmpl w:val="CAC228C4"/>
    <w:lvl w:ilvl="0" w:tplc="2E469E06">
      <w:start w:val="6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0" w:hanging="420"/>
      </w:pPr>
    </w:lvl>
    <w:lvl w:ilvl="2" w:tplc="0409001B">
      <w:start w:val="1"/>
      <w:numFmt w:val="lowerRoman"/>
      <w:lvlText w:val="%3."/>
      <w:lvlJc w:val="righ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9">
      <w:start w:val="1"/>
      <w:numFmt w:val="lowerLetter"/>
      <w:lvlText w:val="%5)"/>
      <w:lvlJc w:val="left"/>
      <w:pPr>
        <w:ind w:left="2380" w:hanging="420"/>
      </w:pPr>
    </w:lvl>
    <w:lvl w:ilvl="5" w:tplc="0409001B">
      <w:start w:val="1"/>
      <w:numFmt w:val="lowerRoman"/>
      <w:lvlText w:val="%6."/>
      <w:lvlJc w:val="righ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9">
      <w:start w:val="1"/>
      <w:numFmt w:val="lowerLetter"/>
      <w:lvlText w:val="%8)"/>
      <w:lvlJc w:val="left"/>
      <w:pPr>
        <w:ind w:left="3640" w:hanging="420"/>
      </w:pPr>
    </w:lvl>
    <w:lvl w:ilvl="8" w:tplc="0409001B">
      <w:start w:val="1"/>
      <w:numFmt w:val="lowerRoman"/>
      <w:lvlText w:val="%9."/>
      <w:lvlJc w:val="right"/>
      <w:pPr>
        <w:ind w:left="4060" w:hanging="420"/>
      </w:pPr>
    </w:lvl>
  </w:abstractNum>
  <w:abstractNum w:abstractNumId="19">
    <w:nsid w:val="29F96FEF"/>
    <w:multiLevelType w:val="hybridMultilevel"/>
    <w:tmpl w:val="F97CB0AA"/>
    <w:lvl w:ilvl="0" w:tplc="766452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2C160DA2"/>
    <w:multiLevelType w:val="hybridMultilevel"/>
    <w:tmpl w:val="3D9E38DC"/>
    <w:lvl w:ilvl="0" w:tplc="F3DAA414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1">
    <w:nsid w:val="33C707B4"/>
    <w:multiLevelType w:val="hybridMultilevel"/>
    <w:tmpl w:val="D1BCAD40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22">
    <w:nsid w:val="37D23C10"/>
    <w:multiLevelType w:val="hybridMultilevel"/>
    <w:tmpl w:val="445000A6"/>
    <w:lvl w:ilvl="0" w:tplc="D43A3B82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07B7B61"/>
    <w:multiLevelType w:val="hybridMultilevel"/>
    <w:tmpl w:val="FAD2E6EA"/>
    <w:lvl w:ilvl="0" w:tplc="C03432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4585A1D7"/>
    <w:multiLevelType w:val="singleLevel"/>
    <w:tmpl w:val="B8B0CEDC"/>
    <w:lvl w:ilvl="0">
      <w:start w:val="1"/>
      <w:numFmt w:val="decimal"/>
      <w:suff w:val="nothing"/>
      <w:lvlText w:val="%1、"/>
      <w:lvlJc w:val="left"/>
    </w:lvl>
  </w:abstractNum>
  <w:abstractNum w:abstractNumId="25">
    <w:nsid w:val="4B067A7D"/>
    <w:multiLevelType w:val="hybridMultilevel"/>
    <w:tmpl w:val="78222518"/>
    <w:lvl w:ilvl="0" w:tplc="D288237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4C7D1118"/>
    <w:multiLevelType w:val="hybridMultilevel"/>
    <w:tmpl w:val="6EB6CB9A"/>
    <w:lvl w:ilvl="0" w:tplc="90382E9C">
      <w:start w:val="1"/>
      <w:numFmt w:val="decimal"/>
      <w:lvlText w:val="%1）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7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4B86C39"/>
    <w:multiLevelType w:val="hybridMultilevel"/>
    <w:tmpl w:val="44F03F20"/>
    <w:lvl w:ilvl="0" w:tplc="B97EA730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54FF70C4"/>
    <w:multiLevelType w:val="hybridMultilevel"/>
    <w:tmpl w:val="9120F6F6"/>
    <w:lvl w:ilvl="0" w:tplc="1ABA9C96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BD2EAD"/>
    <w:multiLevelType w:val="hybridMultilevel"/>
    <w:tmpl w:val="EF1A6B2A"/>
    <w:lvl w:ilvl="0" w:tplc="F7144FBA">
      <w:start w:val="1"/>
      <w:numFmt w:val="decimal"/>
      <w:lvlText w:val="%1、"/>
      <w:lvlJc w:val="left"/>
      <w:pPr>
        <w:ind w:left="99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32">
    <w:nsid w:val="597DE809"/>
    <w:multiLevelType w:val="singleLevel"/>
    <w:tmpl w:val="597DE809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C9578FF"/>
    <w:multiLevelType w:val="hybridMultilevel"/>
    <w:tmpl w:val="33688160"/>
    <w:lvl w:ilvl="0" w:tplc="7C3C6D3C">
      <w:start w:val="1"/>
      <w:numFmt w:val="decimal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26058DA"/>
    <w:multiLevelType w:val="hybridMultilevel"/>
    <w:tmpl w:val="96BE8BD0"/>
    <w:lvl w:ilvl="0" w:tplc="58C29D64">
      <w:start w:val="1"/>
      <w:numFmt w:val="japaneseCounting"/>
      <w:lvlText w:val="%1．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35">
    <w:nsid w:val="709E3944"/>
    <w:multiLevelType w:val="hybridMultilevel"/>
    <w:tmpl w:val="62443E54"/>
    <w:lvl w:ilvl="0" w:tplc="E78803C8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6">
    <w:nsid w:val="71E3513E"/>
    <w:multiLevelType w:val="hybridMultilevel"/>
    <w:tmpl w:val="976A6AD8"/>
    <w:lvl w:ilvl="0" w:tplc="5A584D98">
      <w:start w:val="1"/>
      <w:numFmt w:val="decimal"/>
      <w:lvlText w:val="%1、"/>
      <w:lvlJc w:val="left"/>
      <w:pPr>
        <w:ind w:left="432" w:hanging="432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6254242"/>
    <w:multiLevelType w:val="hybridMultilevel"/>
    <w:tmpl w:val="F9AE1620"/>
    <w:lvl w:ilvl="0" w:tplc="F2568F0A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8">
    <w:nsid w:val="77A71EA7"/>
    <w:multiLevelType w:val="hybridMultilevel"/>
    <w:tmpl w:val="00C03CF8"/>
    <w:lvl w:ilvl="0" w:tplc="30CA37B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9">
    <w:nsid w:val="7B5B2924"/>
    <w:multiLevelType w:val="hybridMultilevel"/>
    <w:tmpl w:val="907A10DC"/>
    <w:lvl w:ilvl="0" w:tplc="2960AF6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14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8"/>
  </w:num>
  <w:num w:numId="17">
    <w:abstractNumId w:val="39"/>
  </w:num>
  <w:num w:numId="18">
    <w:abstractNumId w:val="11"/>
  </w:num>
  <w:num w:numId="19">
    <w:abstractNumId w:val="12"/>
  </w:num>
  <w:num w:numId="20">
    <w:abstractNumId w:val="25"/>
  </w:num>
  <w:num w:numId="21">
    <w:abstractNumId w:val="36"/>
  </w:num>
  <w:num w:numId="22">
    <w:abstractNumId w:val="16"/>
  </w:num>
  <w:num w:numId="23">
    <w:abstractNumId w:val="35"/>
  </w:num>
  <w:num w:numId="24">
    <w:abstractNumId w:val="33"/>
  </w:num>
  <w:num w:numId="25">
    <w:abstractNumId w:val="23"/>
  </w:num>
  <w:num w:numId="26">
    <w:abstractNumId w:val="32"/>
  </w:num>
  <w:num w:numId="27">
    <w:abstractNumId w:val="22"/>
  </w:num>
  <w:num w:numId="28">
    <w:abstractNumId w:val="29"/>
  </w:num>
  <w:num w:numId="29">
    <w:abstractNumId w:val="13"/>
  </w:num>
  <w:num w:numId="30">
    <w:abstractNumId w:val="31"/>
  </w:num>
  <w:num w:numId="31">
    <w:abstractNumId w:val="21"/>
  </w:num>
  <w:num w:numId="32">
    <w:abstractNumId w:val="30"/>
  </w:num>
  <w:num w:numId="33">
    <w:abstractNumId w:val="19"/>
  </w:num>
  <w:num w:numId="34">
    <w:abstractNumId w:val="34"/>
  </w:num>
  <w:num w:numId="35">
    <w:abstractNumId w:val="26"/>
  </w:num>
  <w:num w:numId="36">
    <w:abstractNumId w:val="20"/>
  </w:num>
  <w:num w:numId="37">
    <w:abstractNumId w:val="37"/>
  </w:num>
  <w:num w:numId="38">
    <w:abstractNumId w:val="24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22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E2"/>
    <w:rsid w:val="00001C0D"/>
    <w:rsid w:val="0000306A"/>
    <w:rsid w:val="000079F2"/>
    <w:rsid w:val="00011DC7"/>
    <w:rsid w:val="00014626"/>
    <w:rsid w:val="00015563"/>
    <w:rsid w:val="00017216"/>
    <w:rsid w:val="0002058A"/>
    <w:rsid w:val="00023678"/>
    <w:rsid w:val="00023988"/>
    <w:rsid w:val="00027210"/>
    <w:rsid w:val="00030A5B"/>
    <w:rsid w:val="000314A7"/>
    <w:rsid w:val="00031D6E"/>
    <w:rsid w:val="000324C4"/>
    <w:rsid w:val="00033531"/>
    <w:rsid w:val="00033D20"/>
    <w:rsid w:val="00034623"/>
    <w:rsid w:val="00035144"/>
    <w:rsid w:val="000364DA"/>
    <w:rsid w:val="00037127"/>
    <w:rsid w:val="00037F6A"/>
    <w:rsid w:val="00051915"/>
    <w:rsid w:val="00052000"/>
    <w:rsid w:val="000521F4"/>
    <w:rsid w:val="00053640"/>
    <w:rsid w:val="00055175"/>
    <w:rsid w:val="00056990"/>
    <w:rsid w:val="00057818"/>
    <w:rsid w:val="00061A74"/>
    <w:rsid w:val="00062D01"/>
    <w:rsid w:val="00064435"/>
    <w:rsid w:val="00064E5F"/>
    <w:rsid w:val="00065B50"/>
    <w:rsid w:val="00071DC4"/>
    <w:rsid w:val="0007269A"/>
    <w:rsid w:val="00074558"/>
    <w:rsid w:val="00075A5B"/>
    <w:rsid w:val="00076B45"/>
    <w:rsid w:val="000815CD"/>
    <w:rsid w:val="00082972"/>
    <w:rsid w:val="000833CE"/>
    <w:rsid w:val="000849F1"/>
    <w:rsid w:val="0008619F"/>
    <w:rsid w:val="000924CE"/>
    <w:rsid w:val="000937C2"/>
    <w:rsid w:val="00097607"/>
    <w:rsid w:val="000A1E0F"/>
    <w:rsid w:val="000A2249"/>
    <w:rsid w:val="000A4BDC"/>
    <w:rsid w:val="000A5F47"/>
    <w:rsid w:val="000A7C71"/>
    <w:rsid w:val="000B0C81"/>
    <w:rsid w:val="000B0F8C"/>
    <w:rsid w:val="000B19E4"/>
    <w:rsid w:val="000B6319"/>
    <w:rsid w:val="000B6FE9"/>
    <w:rsid w:val="000C2738"/>
    <w:rsid w:val="000C56A6"/>
    <w:rsid w:val="000D2E7A"/>
    <w:rsid w:val="000D2FEC"/>
    <w:rsid w:val="000D5CC1"/>
    <w:rsid w:val="000D6FE3"/>
    <w:rsid w:val="000E046A"/>
    <w:rsid w:val="000E0F25"/>
    <w:rsid w:val="000E191F"/>
    <w:rsid w:val="000E1A79"/>
    <w:rsid w:val="000E20D3"/>
    <w:rsid w:val="000E421D"/>
    <w:rsid w:val="000E5831"/>
    <w:rsid w:val="000E69FB"/>
    <w:rsid w:val="000E6FB7"/>
    <w:rsid w:val="000F24D1"/>
    <w:rsid w:val="000F770F"/>
    <w:rsid w:val="001003F6"/>
    <w:rsid w:val="00106D19"/>
    <w:rsid w:val="00107B8C"/>
    <w:rsid w:val="001149A0"/>
    <w:rsid w:val="00116002"/>
    <w:rsid w:val="0012010D"/>
    <w:rsid w:val="001203E3"/>
    <w:rsid w:val="00125E23"/>
    <w:rsid w:val="00130B93"/>
    <w:rsid w:val="0013208B"/>
    <w:rsid w:val="001335A3"/>
    <w:rsid w:val="00134912"/>
    <w:rsid w:val="00143293"/>
    <w:rsid w:val="001452E8"/>
    <w:rsid w:val="001454FC"/>
    <w:rsid w:val="00145796"/>
    <w:rsid w:val="001503E4"/>
    <w:rsid w:val="00152579"/>
    <w:rsid w:val="00153A8C"/>
    <w:rsid w:val="00160B84"/>
    <w:rsid w:val="00162596"/>
    <w:rsid w:val="00162BB1"/>
    <w:rsid w:val="00164293"/>
    <w:rsid w:val="00164417"/>
    <w:rsid w:val="0016502A"/>
    <w:rsid w:val="001658B5"/>
    <w:rsid w:val="0016690E"/>
    <w:rsid w:val="00167F2A"/>
    <w:rsid w:val="0017117F"/>
    <w:rsid w:val="00174C20"/>
    <w:rsid w:val="00176539"/>
    <w:rsid w:val="00180A4F"/>
    <w:rsid w:val="00183B1A"/>
    <w:rsid w:val="001844F3"/>
    <w:rsid w:val="00187ADD"/>
    <w:rsid w:val="0019334D"/>
    <w:rsid w:val="0019485D"/>
    <w:rsid w:val="001A0ED4"/>
    <w:rsid w:val="001A5A98"/>
    <w:rsid w:val="001A5B8E"/>
    <w:rsid w:val="001A6C1D"/>
    <w:rsid w:val="001A7777"/>
    <w:rsid w:val="001A7C11"/>
    <w:rsid w:val="001B25C5"/>
    <w:rsid w:val="001B2898"/>
    <w:rsid w:val="001B54FA"/>
    <w:rsid w:val="001B7E0E"/>
    <w:rsid w:val="001C174C"/>
    <w:rsid w:val="001C3C8A"/>
    <w:rsid w:val="001C3E62"/>
    <w:rsid w:val="001C505D"/>
    <w:rsid w:val="001C52A1"/>
    <w:rsid w:val="001C5B5B"/>
    <w:rsid w:val="001C6081"/>
    <w:rsid w:val="001C625E"/>
    <w:rsid w:val="001C6E53"/>
    <w:rsid w:val="001D10FE"/>
    <w:rsid w:val="001D17C8"/>
    <w:rsid w:val="001D251C"/>
    <w:rsid w:val="001D4DE5"/>
    <w:rsid w:val="001E3496"/>
    <w:rsid w:val="001E41F6"/>
    <w:rsid w:val="001E79B4"/>
    <w:rsid w:val="001F100D"/>
    <w:rsid w:val="001F24C2"/>
    <w:rsid w:val="001F3928"/>
    <w:rsid w:val="001F41BB"/>
    <w:rsid w:val="001F4B22"/>
    <w:rsid w:val="00201B26"/>
    <w:rsid w:val="002020BD"/>
    <w:rsid w:val="00204140"/>
    <w:rsid w:val="00204862"/>
    <w:rsid w:val="002055C9"/>
    <w:rsid w:val="0020665E"/>
    <w:rsid w:val="00207888"/>
    <w:rsid w:val="0021182D"/>
    <w:rsid w:val="002226BA"/>
    <w:rsid w:val="0022416A"/>
    <w:rsid w:val="00226D32"/>
    <w:rsid w:val="00226EC8"/>
    <w:rsid w:val="00232B16"/>
    <w:rsid w:val="00237062"/>
    <w:rsid w:val="002426DD"/>
    <w:rsid w:val="0024565A"/>
    <w:rsid w:val="00251194"/>
    <w:rsid w:val="00260E64"/>
    <w:rsid w:val="002612FF"/>
    <w:rsid w:val="00261D4A"/>
    <w:rsid w:val="00263D0A"/>
    <w:rsid w:val="00264A80"/>
    <w:rsid w:val="00264ABC"/>
    <w:rsid w:val="00265F14"/>
    <w:rsid w:val="002662AD"/>
    <w:rsid w:val="0027050B"/>
    <w:rsid w:val="00274F85"/>
    <w:rsid w:val="00275D3F"/>
    <w:rsid w:val="00276F00"/>
    <w:rsid w:val="00277557"/>
    <w:rsid w:val="00280109"/>
    <w:rsid w:val="0028094B"/>
    <w:rsid w:val="0028098D"/>
    <w:rsid w:val="00281900"/>
    <w:rsid w:val="00283D50"/>
    <w:rsid w:val="002841A2"/>
    <w:rsid w:val="002842F5"/>
    <w:rsid w:val="00285AAD"/>
    <w:rsid w:val="00287AA1"/>
    <w:rsid w:val="00291C75"/>
    <w:rsid w:val="002936ED"/>
    <w:rsid w:val="0029651F"/>
    <w:rsid w:val="00297215"/>
    <w:rsid w:val="002A0D94"/>
    <w:rsid w:val="002A1FEC"/>
    <w:rsid w:val="002A224D"/>
    <w:rsid w:val="002A4764"/>
    <w:rsid w:val="002A7175"/>
    <w:rsid w:val="002A79C6"/>
    <w:rsid w:val="002B0A3F"/>
    <w:rsid w:val="002B130A"/>
    <w:rsid w:val="002B2E48"/>
    <w:rsid w:val="002B4353"/>
    <w:rsid w:val="002B7C79"/>
    <w:rsid w:val="002C0317"/>
    <w:rsid w:val="002C07DA"/>
    <w:rsid w:val="002C6BEF"/>
    <w:rsid w:val="002C7149"/>
    <w:rsid w:val="002D2F42"/>
    <w:rsid w:val="002D455E"/>
    <w:rsid w:val="002D540B"/>
    <w:rsid w:val="002D7A9C"/>
    <w:rsid w:val="002E0381"/>
    <w:rsid w:val="002E0D6C"/>
    <w:rsid w:val="002E20FB"/>
    <w:rsid w:val="002E24D5"/>
    <w:rsid w:val="002E29BE"/>
    <w:rsid w:val="002E4DD4"/>
    <w:rsid w:val="002E636D"/>
    <w:rsid w:val="002E7775"/>
    <w:rsid w:val="002F0F24"/>
    <w:rsid w:val="002F3986"/>
    <w:rsid w:val="002F3F1E"/>
    <w:rsid w:val="002F5B5B"/>
    <w:rsid w:val="002F5EFB"/>
    <w:rsid w:val="002F6C43"/>
    <w:rsid w:val="002F73BC"/>
    <w:rsid w:val="003005F4"/>
    <w:rsid w:val="00302428"/>
    <w:rsid w:val="00302588"/>
    <w:rsid w:val="00306761"/>
    <w:rsid w:val="00307300"/>
    <w:rsid w:val="00310BFF"/>
    <w:rsid w:val="00312F76"/>
    <w:rsid w:val="00316D72"/>
    <w:rsid w:val="00317990"/>
    <w:rsid w:val="00317C7A"/>
    <w:rsid w:val="00321D3E"/>
    <w:rsid w:val="003227B3"/>
    <w:rsid w:val="00322C4B"/>
    <w:rsid w:val="00323EA6"/>
    <w:rsid w:val="003240C3"/>
    <w:rsid w:val="003245DE"/>
    <w:rsid w:val="00325232"/>
    <w:rsid w:val="00326F2D"/>
    <w:rsid w:val="00330371"/>
    <w:rsid w:val="00330C3E"/>
    <w:rsid w:val="00331281"/>
    <w:rsid w:val="0033297C"/>
    <w:rsid w:val="00334F97"/>
    <w:rsid w:val="00334FF1"/>
    <w:rsid w:val="00337B23"/>
    <w:rsid w:val="00340031"/>
    <w:rsid w:val="00340BD0"/>
    <w:rsid w:val="00341A90"/>
    <w:rsid w:val="00344457"/>
    <w:rsid w:val="003444F1"/>
    <w:rsid w:val="00344DB3"/>
    <w:rsid w:val="00345717"/>
    <w:rsid w:val="00347463"/>
    <w:rsid w:val="003477A0"/>
    <w:rsid w:val="00351A2D"/>
    <w:rsid w:val="00353EA8"/>
    <w:rsid w:val="00355783"/>
    <w:rsid w:val="003609BB"/>
    <w:rsid w:val="0036330B"/>
    <w:rsid w:val="00363DC3"/>
    <w:rsid w:val="00366094"/>
    <w:rsid w:val="00367E27"/>
    <w:rsid w:val="00377F08"/>
    <w:rsid w:val="00380721"/>
    <w:rsid w:val="00384D06"/>
    <w:rsid w:val="0038654B"/>
    <w:rsid w:val="003866F4"/>
    <w:rsid w:val="00387F80"/>
    <w:rsid w:val="003904A8"/>
    <w:rsid w:val="00397C8E"/>
    <w:rsid w:val="003A25DB"/>
    <w:rsid w:val="003A3D15"/>
    <w:rsid w:val="003A6366"/>
    <w:rsid w:val="003B1AE1"/>
    <w:rsid w:val="003B5303"/>
    <w:rsid w:val="003C1998"/>
    <w:rsid w:val="003C66EC"/>
    <w:rsid w:val="003D0863"/>
    <w:rsid w:val="003D15AF"/>
    <w:rsid w:val="003D2CBB"/>
    <w:rsid w:val="003D2E6C"/>
    <w:rsid w:val="003D6196"/>
    <w:rsid w:val="003D7496"/>
    <w:rsid w:val="003D7D13"/>
    <w:rsid w:val="003E220A"/>
    <w:rsid w:val="003E2F74"/>
    <w:rsid w:val="003E3CDA"/>
    <w:rsid w:val="003E5EA9"/>
    <w:rsid w:val="003E7504"/>
    <w:rsid w:val="003F0E0D"/>
    <w:rsid w:val="003F2E95"/>
    <w:rsid w:val="003F4486"/>
    <w:rsid w:val="003F44FF"/>
    <w:rsid w:val="003F51F2"/>
    <w:rsid w:val="003F5D44"/>
    <w:rsid w:val="004003EA"/>
    <w:rsid w:val="004023CC"/>
    <w:rsid w:val="00402F96"/>
    <w:rsid w:val="00405769"/>
    <w:rsid w:val="004059A1"/>
    <w:rsid w:val="00406880"/>
    <w:rsid w:val="00406C23"/>
    <w:rsid w:val="00407191"/>
    <w:rsid w:val="00413BA9"/>
    <w:rsid w:val="00414F87"/>
    <w:rsid w:val="004150AE"/>
    <w:rsid w:val="0042449E"/>
    <w:rsid w:val="00426EDE"/>
    <w:rsid w:val="00430538"/>
    <w:rsid w:val="00432411"/>
    <w:rsid w:val="0044070A"/>
    <w:rsid w:val="00447E7D"/>
    <w:rsid w:val="00452C49"/>
    <w:rsid w:val="004558E6"/>
    <w:rsid w:val="004605C2"/>
    <w:rsid w:val="004607FE"/>
    <w:rsid w:val="004608AC"/>
    <w:rsid w:val="00463318"/>
    <w:rsid w:val="004655BC"/>
    <w:rsid w:val="00471A82"/>
    <w:rsid w:val="00471F7A"/>
    <w:rsid w:val="00473241"/>
    <w:rsid w:val="00475E65"/>
    <w:rsid w:val="00476712"/>
    <w:rsid w:val="00480843"/>
    <w:rsid w:val="00481853"/>
    <w:rsid w:val="00481E86"/>
    <w:rsid w:val="00482111"/>
    <w:rsid w:val="00482317"/>
    <w:rsid w:val="004827C6"/>
    <w:rsid w:val="00487C27"/>
    <w:rsid w:val="00487DB3"/>
    <w:rsid w:val="0049016D"/>
    <w:rsid w:val="004905AB"/>
    <w:rsid w:val="004923BE"/>
    <w:rsid w:val="00497353"/>
    <w:rsid w:val="004A2800"/>
    <w:rsid w:val="004A2C1B"/>
    <w:rsid w:val="004A2C80"/>
    <w:rsid w:val="004A68AD"/>
    <w:rsid w:val="004B0240"/>
    <w:rsid w:val="004B7200"/>
    <w:rsid w:val="004B758A"/>
    <w:rsid w:val="004C283E"/>
    <w:rsid w:val="004C7450"/>
    <w:rsid w:val="004C7DAE"/>
    <w:rsid w:val="004D289C"/>
    <w:rsid w:val="004D49EE"/>
    <w:rsid w:val="004D7B59"/>
    <w:rsid w:val="004E2BE2"/>
    <w:rsid w:val="004E2F13"/>
    <w:rsid w:val="004E4E6E"/>
    <w:rsid w:val="00500128"/>
    <w:rsid w:val="00500994"/>
    <w:rsid w:val="00500F32"/>
    <w:rsid w:val="00501297"/>
    <w:rsid w:val="005015F9"/>
    <w:rsid w:val="005018B3"/>
    <w:rsid w:val="00504DA1"/>
    <w:rsid w:val="0050647A"/>
    <w:rsid w:val="005069A3"/>
    <w:rsid w:val="0050712D"/>
    <w:rsid w:val="005147DB"/>
    <w:rsid w:val="005163A4"/>
    <w:rsid w:val="005177F1"/>
    <w:rsid w:val="00517E40"/>
    <w:rsid w:val="00520704"/>
    <w:rsid w:val="00522B22"/>
    <w:rsid w:val="00532618"/>
    <w:rsid w:val="00534BD4"/>
    <w:rsid w:val="005357AA"/>
    <w:rsid w:val="00537104"/>
    <w:rsid w:val="00537CF6"/>
    <w:rsid w:val="00542977"/>
    <w:rsid w:val="00543C7C"/>
    <w:rsid w:val="005441CF"/>
    <w:rsid w:val="00544E2A"/>
    <w:rsid w:val="00547F1A"/>
    <w:rsid w:val="00551E6A"/>
    <w:rsid w:val="0055207F"/>
    <w:rsid w:val="0055766C"/>
    <w:rsid w:val="00561EF3"/>
    <w:rsid w:val="00562829"/>
    <w:rsid w:val="005647A8"/>
    <w:rsid w:val="00565053"/>
    <w:rsid w:val="00566348"/>
    <w:rsid w:val="005710A6"/>
    <w:rsid w:val="00572603"/>
    <w:rsid w:val="00572C65"/>
    <w:rsid w:val="00574421"/>
    <w:rsid w:val="00575290"/>
    <w:rsid w:val="00575765"/>
    <w:rsid w:val="00581C2F"/>
    <w:rsid w:val="0058270C"/>
    <w:rsid w:val="005863EE"/>
    <w:rsid w:val="00587952"/>
    <w:rsid w:val="005879E8"/>
    <w:rsid w:val="00587EA1"/>
    <w:rsid w:val="0059084F"/>
    <w:rsid w:val="005923C4"/>
    <w:rsid w:val="00592EE5"/>
    <w:rsid w:val="00593A8A"/>
    <w:rsid w:val="005945E6"/>
    <w:rsid w:val="00595B65"/>
    <w:rsid w:val="005A2DF6"/>
    <w:rsid w:val="005A5657"/>
    <w:rsid w:val="005A5A13"/>
    <w:rsid w:val="005B6C08"/>
    <w:rsid w:val="005B77C0"/>
    <w:rsid w:val="005C016D"/>
    <w:rsid w:val="005C6DD2"/>
    <w:rsid w:val="005D0D6D"/>
    <w:rsid w:val="005D2BFE"/>
    <w:rsid w:val="005D7291"/>
    <w:rsid w:val="005E372B"/>
    <w:rsid w:val="005E7022"/>
    <w:rsid w:val="005E7BB8"/>
    <w:rsid w:val="005F039E"/>
    <w:rsid w:val="005F18AF"/>
    <w:rsid w:val="005F2410"/>
    <w:rsid w:val="005F2591"/>
    <w:rsid w:val="005F2905"/>
    <w:rsid w:val="005F40BC"/>
    <w:rsid w:val="005F4AED"/>
    <w:rsid w:val="0060007B"/>
    <w:rsid w:val="00600EA8"/>
    <w:rsid w:val="00603D83"/>
    <w:rsid w:val="00604624"/>
    <w:rsid w:val="00607FF5"/>
    <w:rsid w:val="00610E67"/>
    <w:rsid w:val="00610F6E"/>
    <w:rsid w:val="006123A9"/>
    <w:rsid w:val="0061417B"/>
    <w:rsid w:val="0061755D"/>
    <w:rsid w:val="00621331"/>
    <w:rsid w:val="006231F7"/>
    <w:rsid w:val="006331C6"/>
    <w:rsid w:val="00633444"/>
    <w:rsid w:val="00637D19"/>
    <w:rsid w:val="00642E26"/>
    <w:rsid w:val="00643040"/>
    <w:rsid w:val="006444C2"/>
    <w:rsid w:val="00647BA0"/>
    <w:rsid w:val="006531DC"/>
    <w:rsid w:val="00654E83"/>
    <w:rsid w:val="00655918"/>
    <w:rsid w:val="006612EF"/>
    <w:rsid w:val="0066279C"/>
    <w:rsid w:val="0066416C"/>
    <w:rsid w:val="006646D9"/>
    <w:rsid w:val="00665016"/>
    <w:rsid w:val="00666E52"/>
    <w:rsid w:val="006679FB"/>
    <w:rsid w:val="00670871"/>
    <w:rsid w:val="00676C0E"/>
    <w:rsid w:val="00680CCA"/>
    <w:rsid w:val="006859C4"/>
    <w:rsid w:val="00690826"/>
    <w:rsid w:val="00691C5E"/>
    <w:rsid w:val="006922DB"/>
    <w:rsid w:val="00693955"/>
    <w:rsid w:val="006A0DBC"/>
    <w:rsid w:val="006A25F3"/>
    <w:rsid w:val="006A3815"/>
    <w:rsid w:val="006A4BA8"/>
    <w:rsid w:val="006B11DD"/>
    <w:rsid w:val="006B4237"/>
    <w:rsid w:val="006B42E9"/>
    <w:rsid w:val="006B734C"/>
    <w:rsid w:val="006B7F10"/>
    <w:rsid w:val="006C7239"/>
    <w:rsid w:val="006D0F8C"/>
    <w:rsid w:val="006D2E1C"/>
    <w:rsid w:val="006D2F4F"/>
    <w:rsid w:val="006D39BD"/>
    <w:rsid w:val="006F14D4"/>
    <w:rsid w:val="006F1DF3"/>
    <w:rsid w:val="006F3359"/>
    <w:rsid w:val="006F4001"/>
    <w:rsid w:val="006F48C0"/>
    <w:rsid w:val="006F49C7"/>
    <w:rsid w:val="006F4B00"/>
    <w:rsid w:val="00700D0B"/>
    <w:rsid w:val="00700D5B"/>
    <w:rsid w:val="007016FF"/>
    <w:rsid w:val="007063CD"/>
    <w:rsid w:val="00707542"/>
    <w:rsid w:val="00707E68"/>
    <w:rsid w:val="00707F47"/>
    <w:rsid w:val="00710476"/>
    <w:rsid w:val="00710FE8"/>
    <w:rsid w:val="00716E30"/>
    <w:rsid w:val="00720E79"/>
    <w:rsid w:val="0072370B"/>
    <w:rsid w:val="00726BA5"/>
    <w:rsid w:val="00730258"/>
    <w:rsid w:val="007329CB"/>
    <w:rsid w:val="00737CF1"/>
    <w:rsid w:val="00740EAE"/>
    <w:rsid w:val="00741903"/>
    <w:rsid w:val="00741ECD"/>
    <w:rsid w:val="00743571"/>
    <w:rsid w:val="00746006"/>
    <w:rsid w:val="00747953"/>
    <w:rsid w:val="0075016B"/>
    <w:rsid w:val="007528FD"/>
    <w:rsid w:val="0075578B"/>
    <w:rsid w:val="00757504"/>
    <w:rsid w:val="00757921"/>
    <w:rsid w:val="00777106"/>
    <w:rsid w:val="00777159"/>
    <w:rsid w:val="0078443C"/>
    <w:rsid w:val="00785007"/>
    <w:rsid w:val="00785184"/>
    <w:rsid w:val="0079093B"/>
    <w:rsid w:val="007911FD"/>
    <w:rsid w:val="007917AA"/>
    <w:rsid w:val="00791D5E"/>
    <w:rsid w:val="007922F0"/>
    <w:rsid w:val="0079406A"/>
    <w:rsid w:val="007952C9"/>
    <w:rsid w:val="00795AC4"/>
    <w:rsid w:val="00796A26"/>
    <w:rsid w:val="007A0FA7"/>
    <w:rsid w:val="007A17CB"/>
    <w:rsid w:val="007A256B"/>
    <w:rsid w:val="007A2943"/>
    <w:rsid w:val="007A3C39"/>
    <w:rsid w:val="007A4531"/>
    <w:rsid w:val="007A499F"/>
    <w:rsid w:val="007A5E38"/>
    <w:rsid w:val="007B0009"/>
    <w:rsid w:val="007B1102"/>
    <w:rsid w:val="007B1CF0"/>
    <w:rsid w:val="007B445F"/>
    <w:rsid w:val="007C0759"/>
    <w:rsid w:val="007C2D60"/>
    <w:rsid w:val="007C50B1"/>
    <w:rsid w:val="007C519F"/>
    <w:rsid w:val="007D078F"/>
    <w:rsid w:val="007D2C8D"/>
    <w:rsid w:val="007D4193"/>
    <w:rsid w:val="007D6599"/>
    <w:rsid w:val="007E574B"/>
    <w:rsid w:val="007E5925"/>
    <w:rsid w:val="007F1156"/>
    <w:rsid w:val="007F144E"/>
    <w:rsid w:val="007F1BFC"/>
    <w:rsid w:val="007F4553"/>
    <w:rsid w:val="007F4CAD"/>
    <w:rsid w:val="00800162"/>
    <w:rsid w:val="00803A95"/>
    <w:rsid w:val="00805D67"/>
    <w:rsid w:val="0081146C"/>
    <w:rsid w:val="008130E2"/>
    <w:rsid w:val="00820906"/>
    <w:rsid w:val="008214FD"/>
    <w:rsid w:val="00823811"/>
    <w:rsid w:val="00823B00"/>
    <w:rsid w:val="008315C0"/>
    <w:rsid w:val="008326F2"/>
    <w:rsid w:val="00832E57"/>
    <w:rsid w:val="008344EC"/>
    <w:rsid w:val="0083502E"/>
    <w:rsid w:val="0084082C"/>
    <w:rsid w:val="00840BA3"/>
    <w:rsid w:val="0085017B"/>
    <w:rsid w:val="0085253C"/>
    <w:rsid w:val="0085677C"/>
    <w:rsid w:val="0085686C"/>
    <w:rsid w:val="0086058F"/>
    <w:rsid w:val="0086063D"/>
    <w:rsid w:val="00860756"/>
    <w:rsid w:val="00860FCE"/>
    <w:rsid w:val="00876BE9"/>
    <w:rsid w:val="00876FA4"/>
    <w:rsid w:val="0088126E"/>
    <w:rsid w:val="00883EB1"/>
    <w:rsid w:val="00891274"/>
    <w:rsid w:val="00892284"/>
    <w:rsid w:val="00895D01"/>
    <w:rsid w:val="008A02BF"/>
    <w:rsid w:val="008A06A2"/>
    <w:rsid w:val="008A3F0C"/>
    <w:rsid w:val="008A516D"/>
    <w:rsid w:val="008A604F"/>
    <w:rsid w:val="008B2B13"/>
    <w:rsid w:val="008B4B81"/>
    <w:rsid w:val="008B56A6"/>
    <w:rsid w:val="008C08A6"/>
    <w:rsid w:val="008C1BC2"/>
    <w:rsid w:val="008C1FFE"/>
    <w:rsid w:val="008C21B0"/>
    <w:rsid w:val="008C2511"/>
    <w:rsid w:val="008C4406"/>
    <w:rsid w:val="008C7C7D"/>
    <w:rsid w:val="008D02C7"/>
    <w:rsid w:val="008D17EC"/>
    <w:rsid w:val="008D50C3"/>
    <w:rsid w:val="008E15AE"/>
    <w:rsid w:val="008E5899"/>
    <w:rsid w:val="008F0ABD"/>
    <w:rsid w:val="008F599B"/>
    <w:rsid w:val="009007F2"/>
    <w:rsid w:val="0090131A"/>
    <w:rsid w:val="00904922"/>
    <w:rsid w:val="00910F0E"/>
    <w:rsid w:val="009116A8"/>
    <w:rsid w:val="0091181F"/>
    <w:rsid w:val="00913677"/>
    <w:rsid w:val="00916642"/>
    <w:rsid w:val="00917DE5"/>
    <w:rsid w:val="0092116B"/>
    <w:rsid w:val="00923198"/>
    <w:rsid w:val="00924B11"/>
    <w:rsid w:val="00927544"/>
    <w:rsid w:val="00927FFC"/>
    <w:rsid w:val="00935F3D"/>
    <w:rsid w:val="009370F9"/>
    <w:rsid w:val="0094142C"/>
    <w:rsid w:val="00941684"/>
    <w:rsid w:val="00946F30"/>
    <w:rsid w:val="00951032"/>
    <w:rsid w:val="00951DA0"/>
    <w:rsid w:val="009527D6"/>
    <w:rsid w:val="00954E08"/>
    <w:rsid w:val="00955393"/>
    <w:rsid w:val="00956274"/>
    <w:rsid w:val="00956E29"/>
    <w:rsid w:val="00956FDB"/>
    <w:rsid w:val="00957FAA"/>
    <w:rsid w:val="0096632E"/>
    <w:rsid w:val="0097215C"/>
    <w:rsid w:val="00973077"/>
    <w:rsid w:val="00973B02"/>
    <w:rsid w:val="009774EE"/>
    <w:rsid w:val="00980B89"/>
    <w:rsid w:val="0099231D"/>
    <w:rsid w:val="00993FE7"/>
    <w:rsid w:val="00996B72"/>
    <w:rsid w:val="009A135D"/>
    <w:rsid w:val="009A3B1B"/>
    <w:rsid w:val="009A3C4C"/>
    <w:rsid w:val="009A6161"/>
    <w:rsid w:val="009A62DC"/>
    <w:rsid w:val="009A7EBB"/>
    <w:rsid w:val="009B0BC9"/>
    <w:rsid w:val="009B1A51"/>
    <w:rsid w:val="009B4A0C"/>
    <w:rsid w:val="009C01E8"/>
    <w:rsid w:val="009C0978"/>
    <w:rsid w:val="009C1821"/>
    <w:rsid w:val="009D44D8"/>
    <w:rsid w:val="009D48B7"/>
    <w:rsid w:val="009D4C58"/>
    <w:rsid w:val="009E034D"/>
    <w:rsid w:val="009E5BE0"/>
    <w:rsid w:val="009E5D3F"/>
    <w:rsid w:val="009E7A8B"/>
    <w:rsid w:val="009E7F0C"/>
    <w:rsid w:val="009F094A"/>
    <w:rsid w:val="009F21F8"/>
    <w:rsid w:val="009F62D8"/>
    <w:rsid w:val="009F666C"/>
    <w:rsid w:val="009F6C9A"/>
    <w:rsid w:val="009F7BF1"/>
    <w:rsid w:val="00A01CCB"/>
    <w:rsid w:val="00A0448A"/>
    <w:rsid w:val="00A05CE4"/>
    <w:rsid w:val="00A06035"/>
    <w:rsid w:val="00A06A62"/>
    <w:rsid w:val="00A12B11"/>
    <w:rsid w:val="00A15C3C"/>
    <w:rsid w:val="00A16E18"/>
    <w:rsid w:val="00A21090"/>
    <w:rsid w:val="00A239D9"/>
    <w:rsid w:val="00A26085"/>
    <w:rsid w:val="00A348E7"/>
    <w:rsid w:val="00A34F48"/>
    <w:rsid w:val="00A3591D"/>
    <w:rsid w:val="00A40861"/>
    <w:rsid w:val="00A451E6"/>
    <w:rsid w:val="00A453DE"/>
    <w:rsid w:val="00A53D40"/>
    <w:rsid w:val="00A5707E"/>
    <w:rsid w:val="00A57429"/>
    <w:rsid w:val="00A6073B"/>
    <w:rsid w:val="00A6086A"/>
    <w:rsid w:val="00A61126"/>
    <w:rsid w:val="00A62AD3"/>
    <w:rsid w:val="00A66009"/>
    <w:rsid w:val="00A667CA"/>
    <w:rsid w:val="00A6691D"/>
    <w:rsid w:val="00A7031D"/>
    <w:rsid w:val="00A72C00"/>
    <w:rsid w:val="00A75A95"/>
    <w:rsid w:val="00A763E2"/>
    <w:rsid w:val="00A85325"/>
    <w:rsid w:val="00A919CF"/>
    <w:rsid w:val="00A92A38"/>
    <w:rsid w:val="00A94193"/>
    <w:rsid w:val="00A97D53"/>
    <w:rsid w:val="00A97F6B"/>
    <w:rsid w:val="00AA2B36"/>
    <w:rsid w:val="00AA3C8D"/>
    <w:rsid w:val="00AA3D81"/>
    <w:rsid w:val="00AB1DFC"/>
    <w:rsid w:val="00AB37E4"/>
    <w:rsid w:val="00AB5FF4"/>
    <w:rsid w:val="00AC077C"/>
    <w:rsid w:val="00AC098B"/>
    <w:rsid w:val="00AC1384"/>
    <w:rsid w:val="00AC171C"/>
    <w:rsid w:val="00AC564F"/>
    <w:rsid w:val="00AC629D"/>
    <w:rsid w:val="00AD4E50"/>
    <w:rsid w:val="00AD6736"/>
    <w:rsid w:val="00AE0871"/>
    <w:rsid w:val="00AE31DE"/>
    <w:rsid w:val="00AE3590"/>
    <w:rsid w:val="00AE547F"/>
    <w:rsid w:val="00AE55BA"/>
    <w:rsid w:val="00AE5A7A"/>
    <w:rsid w:val="00AF1170"/>
    <w:rsid w:val="00B01CF0"/>
    <w:rsid w:val="00B075DC"/>
    <w:rsid w:val="00B07613"/>
    <w:rsid w:val="00B10471"/>
    <w:rsid w:val="00B11432"/>
    <w:rsid w:val="00B13EC6"/>
    <w:rsid w:val="00B141A3"/>
    <w:rsid w:val="00B230D3"/>
    <w:rsid w:val="00B25D03"/>
    <w:rsid w:val="00B320C7"/>
    <w:rsid w:val="00B35AAF"/>
    <w:rsid w:val="00B36554"/>
    <w:rsid w:val="00B365F9"/>
    <w:rsid w:val="00B45F77"/>
    <w:rsid w:val="00B50E19"/>
    <w:rsid w:val="00B621AE"/>
    <w:rsid w:val="00B6291A"/>
    <w:rsid w:val="00B63357"/>
    <w:rsid w:val="00B63663"/>
    <w:rsid w:val="00B663FB"/>
    <w:rsid w:val="00B70440"/>
    <w:rsid w:val="00B75683"/>
    <w:rsid w:val="00B80F67"/>
    <w:rsid w:val="00B816D6"/>
    <w:rsid w:val="00B82C08"/>
    <w:rsid w:val="00B837E9"/>
    <w:rsid w:val="00B84EB3"/>
    <w:rsid w:val="00B86ACB"/>
    <w:rsid w:val="00B91549"/>
    <w:rsid w:val="00B92D08"/>
    <w:rsid w:val="00B93E84"/>
    <w:rsid w:val="00B958CD"/>
    <w:rsid w:val="00B96018"/>
    <w:rsid w:val="00BA03A0"/>
    <w:rsid w:val="00BA0D46"/>
    <w:rsid w:val="00BA1C1B"/>
    <w:rsid w:val="00BA2399"/>
    <w:rsid w:val="00BA61E9"/>
    <w:rsid w:val="00BA7CDC"/>
    <w:rsid w:val="00BB03FC"/>
    <w:rsid w:val="00BB0EEB"/>
    <w:rsid w:val="00BB188D"/>
    <w:rsid w:val="00BB196B"/>
    <w:rsid w:val="00BB359A"/>
    <w:rsid w:val="00BB5533"/>
    <w:rsid w:val="00BB7036"/>
    <w:rsid w:val="00BC0C42"/>
    <w:rsid w:val="00BC1CFA"/>
    <w:rsid w:val="00BC4FA0"/>
    <w:rsid w:val="00BD3681"/>
    <w:rsid w:val="00BD621C"/>
    <w:rsid w:val="00BE128C"/>
    <w:rsid w:val="00BE19CC"/>
    <w:rsid w:val="00BE2D2F"/>
    <w:rsid w:val="00BE3476"/>
    <w:rsid w:val="00BE42CE"/>
    <w:rsid w:val="00BE4CCD"/>
    <w:rsid w:val="00BE66FE"/>
    <w:rsid w:val="00BF06F2"/>
    <w:rsid w:val="00BF0F98"/>
    <w:rsid w:val="00BF110F"/>
    <w:rsid w:val="00BF260E"/>
    <w:rsid w:val="00BF2A3C"/>
    <w:rsid w:val="00BF36ED"/>
    <w:rsid w:val="00BF4B99"/>
    <w:rsid w:val="00BF4BE5"/>
    <w:rsid w:val="00BF748B"/>
    <w:rsid w:val="00BF7B4E"/>
    <w:rsid w:val="00BF7C59"/>
    <w:rsid w:val="00C02047"/>
    <w:rsid w:val="00C03CB1"/>
    <w:rsid w:val="00C03DB9"/>
    <w:rsid w:val="00C03DF5"/>
    <w:rsid w:val="00C079C4"/>
    <w:rsid w:val="00C07EA1"/>
    <w:rsid w:val="00C10583"/>
    <w:rsid w:val="00C11AC5"/>
    <w:rsid w:val="00C1523A"/>
    <w:rsid w:val="00C17172"/>
    <w:rsid w:val="00C20D1D"/>
    <w:rsid w:val="00C22481"/>
    <w:rsid w:val="00C23193"/>
    <w:rsid w:val="00C25D87"/>
    <w:rsid w:val="00C260A6"/>
    <w:rsid w:val="00C32B92"/>
    <w:rsid w:val="00C33DDE"/>
    <w:rsid w:val="00C3503C"/>
    <w:rsid w:val="00C370E5"/>
    <w:rsid w:val="00C40A9C"/>
    <w:rsid w:val="00C410EB"/>
    <w:rsid w:val="00C4110E"/>
    <w:rsid w:val="00C43FF7"/>
    <w:rsid w:val="00C44F52"/>
    <w:rsid w:val="00C46B41"/>
    <w:rsid w:val="00C55F1A"/>
    <w:rsid w:val="00C55FAA"/>
    <w:rsid w:val="00C576B4"/>
    <w:rsid w:val="00C57F59"/>
    <w:rsid w:val="00C6090F"/>
    <w:rsid w:val="00C6356E"/>
    <w:rsid w:val="00C67403"/>
    <w:rsid w:val="00C71C65"/>
    <w:rsid w:val="00C73239"/>
    <w:rsid w:val="00C73346"/>
    <w:rsid w:val="00C74A1F"/>
    <w:rsid w:val="00C772FC"/>
    <w:rsid w:val="00C803E9"/>
    <w:rsid w:val="00C82D58"/>
    <w:rsid w:val="00C841D3"/>
    <w:rsid w:val="00C8622E"/>
    <w:rsid w:val="00C91544"/>
    <w:rsid w:val="00C93BEF"/>
    <w:rsid w:val="00C94839"/>
    <w:rsid w:val="00C96C74"/>
    <w:rsid w:val="00CA20A5"/>
    <w:rsid w:val="00CA3158"/>
    <w:rsid w:val="00CA37A8"/>
    <w:rsid w:val="00CA7023"/>
    <w:rsid w:val="00CB2234"/>
    <w:rsid w:val="00CB2D6F"/>
    <w:rsid w:val="00CB6E5B"/>
    <w:rsid w:val="00CB77B7"/>
    <w:rsid w:val="00CB7940"/>
    <w:rsid w:val="00CC0791"/>
    <w:rsid w:val="00CC0B55"/>
    <w:rsid w:val="00CD2AC5"/>
    <w:rsid w:val="00CD2D84"/>
    <w:rsid w:val="00CE0A0D"/>
    <w:rsid w:val="00CE125C"/>
    <w:rsid w:val="00CE2DE6"/>
    <w:rsid w:val="00CE3371"/>
    <w:rsid w:val="00CE7309"/>
    <w:rsid w:val="00CE7B78"/>
    <w:rsid w:val="00CF116E"/>
    <w:rsid w:val="00CF3008"/>
    <w:rsid w:val="00CF44D6"/>
    <w:rsid w:val="00CF5672"/>
    <w:rsid w:val="00CF7F24"/>
    <w:rsid w:val="00D02BEE"/>
    <w:rsid w:val="00D04A7C"/>
    <w:rsid w:val="00D058E1"/>
    <w:rsid w:val="00D07A58"/>
    <w:rsid w:val="00D136CE"/>
    <w:rsid w:val="00D152EA"/>
    <w:rsid w:val="00D155C1"/>
    <w:rsid w:val="00D2360F"/>
    <w:rsid w:val="00D2565D"/>
    <w:rsid w:val="00D2699B"/>
    <w:rsid w:val="00D26D69"/>
    <w:rsid w:val="00D3126A"/>
    <w:rsid w:val="00D32808"/>
    <w:rsid w:val="00D33206"/>
    <w:rsid w:val="00D33E7F"/>
    <w:rsid w:val="00D34E51"/>
    <w:rsid w:val="00D4427D"/>
    <w:rsid w:val="00D52BAB"/>
    <w:rsid w:val="00D53922"/>
    <w:rsid w:val="00D53B6D"/>
    <w:rsid w:val="00D61714"/>
    <w:rsid w:val="00D643DD"/>
    <w:rsid w:val="00D67EEC"/>
    <w:rsid w:val="00D73EF8"/>
    <w:rsid w:val="00D8072A"/>
    <w:rsid w:val="00D8357C"/>
    <w:rsid w:val="00D839F9"/>
    <w:rsid w:val="00D90C97"/>
    <w:rsid w:val="00D92F95"/>
    <w:rsid w:val="00D930B6"/>
    <w:rsid w:val="00D95102"/>
    <w:rsid w:val="00D979A2"/>
    <w:rsid w:val="00DA2B7B"/>
    <w:rsid w:val="00DA3F22"/>
    <w:rsid w:val="00DA60B1"/>
    <w:rsid w:val="00DA6C71"/>
    <w:rsid w:val="00DB0980"/>
    <w:rsid w:val="00DB0CB7"/>
    <w:rsid w:val="00DB1B4C"/>
    <w:rsid w:val="00DB20DC"/>
    <w:rsid w:val="00DB44E1"/>
    <w:rsid w:val="00DC6E94"/>
    <w:rsid w:val="00DD22D1"/>
    <w:rsid w:val="00DD2B35"/>
    <w:rsid w:val="00DD332C"/>
    <w:rsid w:val="00DD37DB"/>
    <w:rsid w:val="00DD4E2B"/>
    <w:rsid w:val="00DD74E2"/>
    <w:rsid w:val="00DE0DE7"/>
    <w:rsid w:val="00DE4BAA"/>
    <w:rsid w:val="00DE5333"/>
    <w:rsid w:val="00DE5C44"/>
    <w:rsid w:val="00DF0810"/>
    <w:rsid w:val="00DF2EA5"/>
    <w:rsid w:val="00DF5509"/>
    <w:rsid w:val="00E00101"/>
    <w:rsid w:val="00E02321"/>
    <w:rsid w:val="00E04661"/>
    <w:rsid w:val="00E05C24"/>
    <w:rsid w:val="00E0754F"/>
    <w:rsid w:val="00E13363"/>
    <w:rsid w:val="00E16118"/>
    <w:rsid w:val="00E17BBF"/>
    <w:rsid w:val="00E22CBF"/>
    <w:rsid w:val="00E2505D"/>
    <w:rsid w:val="00E2677C"/>
    <w:rsid w:val="00E35862"/>
    <w:rsid w:val="00E44039"/>
    <w:rsid w:val="00E44583"/>
    <w:rsid w:val="00E45A35"/>
    <w:rsid w:val="00E47D31"/>
    <w:rsid w:val="00E5005E"/>
    <w:rsid w:val="00E52114"/>
    <w:rsid w:val="00E534A7"/>
    <w:rsid w:val="00E57F6B"/>
    <w:rsid w:val="00E64405"/>
    <w:rsid w:val="00E672EB"/>
    <w:rsid w:val="00E67761"/>
    <w:rsid w:val="00E73E8B"/>
    <w:rsid w:val="00E75755"/>
    <w:rsid w:val="00E758AB"/>
    <w:rsid w:val="00E77102"/>
    <w:rsid w:val="00E8130A"/>
    <w:rsid w:val="00E819DB"/>
    <w:rsid w:val="00E81B44"/>
    <w:rsid w:val="00E84F16"/>
    <w:rsid w:val="00E95085"/>
    <w:rsid w:val="00E964D9"/>
    <w:rsid w:val="00EA6659"/>
    <w:rsid w:val="00EA7C4B"/>
    <w:rsid w:val="00EB0ED4"/>
    <w:rsid w:val="00EB219D"/>
    <w:rsid w:val="00EB31CB"/>
    <w:rsid w:val="00EB5D91"/>
    <w:rsid w:val="00EC1F2A"/>
    <w:rsid w:val="00EC2700"/>
    <w:rsid w:val="00EC468A"/>
    <w:rsid w:val="00EC47E9"/>
    <w:rsid w:val="00EC5983"/>
    <w:rsid w:val="00EC7E35"/>
    <w:rsid w:val="00ED0584"/>
    <w:rsid w:val="00ED0E06"/>
    <w:rsid w:val="00ED1C77"/>
    <w:rsid w:val="00ED41CE"/>
    <w:rsid w:val="00EE301D"/>
    <w:rsid w:val="00EE3804"/>
    <w:rsid w:val="00EE663F"/>
    <w:rsid w:val="00EE6C1E"/>
    <w:rsid w:val="00EF61B1"/>
    <w:rsid w:val="00EF7797"/>
    <w:rsid w:val="00EF7D16"/>
    <w:rsid w:val="00F00EEC"/>
    <w:rsid w:val="00F0219E"/>
    <w:rsid w:val="00F03CD2"/>
    <w:rsid w:val="00F054B2"/>
    <w:rsid w:val="00F070D1"/>
    <w:rsid w:val="00F10AF4"/>
    <w:rsid w:val="00F11013"/>
    <w:rsid w:val="00F1222B"/>
    <w:rsid w:val="00F177D4"/>
    <w:rsid w:val="00F17858"/>
    <w:rsid w:val="00F17993"/>
    <w:rsid w:val="00F219E3"/>
    <w:rsid w:val="00F240FF"/>
    <w:rsid w:val="00F31AC7"/>
    <w:rsid w:val="00F32225"/>
    <w:rsid w:val="00F34F61"/>
    <w:rsid w:val="00F34FAE"/>
    <w:rsid w:val="00F3594A"/>
    <w:rsid w:val="00F36448"/>
    <w:rsid w:val="00F37BD8"/>
    <w:rsid w:val="00F506AC"/>
    <w:rsid w:val="00F5121D"/>
    <w:rsid w:val="00F530D5"/>
    <w:rsid w:val="00F531FF"/>
    <w:rsid w:val="00F54528"/>
    <w:rsid w:val="00F54E19"/>
    <w:rsid w:val="00F60F3B"/>
    <w:rsid w:val="00F615A6"/>
    <w:rsid w:val="00F61B62"/>
    <w:rsid w:val="00F6416B"/>
    <w:rsid w:val="00F643F7"/>
    <w:rsid w:val="00F64E35"/>
    <w:rsid w:val="00F72039"/>
    <w:rsid w:val="00F72610"/>
    <w:rsid w:val="00F72B4A"/>
    <w:rsid w:val="00F74AB0"/>
    <w:rsid w:val="00F82DDE"/>
    <w:rsid w:val="00F83D19"/>
    <w:rsid w:val="00F8548E"/>
    <w:rsid w:val="00F85E81"/>
    <w:rsid w:val="00F86BED"/>
    <w:rsid w:val="00F872AC"/>
    <w:rsid w:val="00F87BF6"/>
    <w:rsid w:val="00F90754"/>
    <w:rsid w:val="00F9163D"/>
    <w:rsid w:val="00F95127"/>
    <w:rsid w:val="00F95D6F"/>
    <w:rsid w:val="00F95F83"/>
    <w:rsid w:val="00FA0294"/>
    <w:rsid w:val="00FA0697"/>
    <w:rsid w:val="00FA091F"/>
    <w:rsid w:val="00FA19E0"/>
    <w:rsid w:val="00FA290F"/>
    <w:rsid w:val="00FA3823"/>
    <w:rsid w:val="00FA7719"/>
    <w:rsid w:val="00FB13A0"/>
    <w:rsid w:val="00FB1921"/>
    <w:rsid w:val="00FB4330"/>
    <w:rsid w:val="00FB627F"/>
    <w:rsid w:val="00FB6EB1"/>
    <w:rsid w:val="00FC03DF"/>
    <w:rsid w:val="00FC110A"/>
    <w:rsid w:val="00FC1228"/>
    <w:rsid w:val="00FC14BB"/>
    <w:rsid w:val="00FC20F6"/>
    <w:rsid w:val="00FC4EBC"/>
    <w:rsid w:val="00FC7656"/>
    <w:rsid w:val="00FD0473"/>
    <w:rsid w:val="00FD14F1"/>
    <w:rsid w:val="00FD28D1"/>
    <w:rsid w:val="00FD3F57"/>
    <w:rsid w:val="00FE0EBD"/>
    <w:rsid w:val="00FE2C2A"/>
    <w:rsid w:val="00FE6837"/>
    <w:rsid w:val="00FF04F1"/>
    <w:rsid w:val="00FF33B0"/>
    <w:rsid w:val="00FF4892"/>
    <w:rsid w:val="00FF717E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RJSOFT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唐萱萱</cp:lastModifiedBy>
  <cp:revision>3</cp:revision>
  <cp:lastPrinted>2019-02-25T08:56:00Z</cp:lastPrinted>
  <dcterms:created xsi:type="dcterms:W3CDTF">2020-07-06T07:31:00Z</dcterms:created>
  <dcterms:modified xsi:type="dcterms:W3CDTF">2020-07-06T07:33:00Z</dcterms:modified>
</cp:coreProperties>
</file>